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3D7BFA7E" w:rsidR="009A58CF" w:rsidRPr="004E6635" w:rsidRDefault="002008DA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126C7BCB" w:rsidR="009A58CF" w:rsidRPr="004E6635" w:rsidRDefault="002008DA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10 Mins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64569C7B" w:rsidR="009A58CF" w:rsidRPr="004E6635" w:rsidRDefault="00DE6B79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August 4</w:t>
            </w:r>
            <w:r w:rsidR="002008DA">
              <w:rPr>
                <w:rFonts w:cs="Arial"/>
                <w:b/>
                <w:sz w:val="20"/>
                <w:szCs w:val="20"/>
              </w:rPr>
              <w:t>, 2026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1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0A71482" w:rsidR="00593663" w:rsidRPr="004E6635" w:rsidRDefault="002008DA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Friends of the Siskiyou Co. Museum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53036B15" w:rsidR="00593663" w:rsidRPr="004E6635" w:rsidRDefault="002008DA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530-842-3638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77B4D932" w:rsidR="00593663" w:rsidRPr="004E6635" w:rsidRDefault="002008DA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910 S. Main St, Yreka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1138BDB5" w:rsidR="00C8022D" w:rsidRPr="004E6635" w:rsidRDefault="002008DA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Debbie Peters &amp; Grace Bennett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223DC0">
        <w:trPr>
          <w:cantSplit/>
          <w:trHeight w:hRule="exact" w:val="166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1CFBC766" w:rsidR="00877DC5" w:rsidRPr="004E6635" w:rsidRDefault="002008DA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2008DA">
              <w:rPr>
                <w:rFonts w:cs="Arial"/>
                <w:sz w:val="20"/>
                <w:szCs w:val="20"/>
              </w:rPr>
              <w:t>Discussion regarding museum operations, visitor counts, current and future projects, and facility maintenance needs, including building painting, weed and pest control, and front porch repairs.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4F87BDC9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2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3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5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6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7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8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9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0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1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bookmarkStart w:id="12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02AA87AE" w:rsidR="00677610" w:rsidRPr="004E6635" w:rsidRDefault="002008DA" w:rsidP="00677610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Discussion</w:t>
            </w:r>
            <w:r w:rsidR="002213BA">
              <w:rPr>
                <w:rFonts w:cs="Arial"/>
              </w:rPr>
              <w:t xml:space="preserve"> and direction.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3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4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5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6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7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8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9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</w:tr>
      <w:bookmarkEnd w:id="17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0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1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6B91"/>
    <w:rsid w:val="00174679"/>
    <w:rsid w:val="001F3E19"/>
    <w:rsid w:val="001F4378"/>
    <w:rsid w:val="002008DA"/>
    <w:rsid w:val="00212F2B"/>
    <w:rsid w:val="002213BA"/>
    <w:rsid w:val="00223DC0"/>
    <w:rsid w:val="002677F3"/>
    <w:rsid w:val="00270599"/>
    <w:rsid w:val="00280060"/>
    <w:rsid w:val="0029655A"/>
    <w:rsid w:val="002A08C1"/>
    <w:rsid w:val="00320ABA"/>
    <w:rsid w:val="00347C49"/>
    <w:rsid w:val="0035119D"/>
    <w:rsid w:val="00351A8D"/>
    <w:rsid w:val="003761D4"/>
    <w:rsid w:val="00396C4B"/>
    <w:rsid w:val="00405BE2"/>
    <w:rsid w:val="004200BE"/>
    <w:rsid w:val="004242AC"/>
    <w:rsid w:val="00441197"/>
    <w:rsid w:val="004433C6"/>
    <w:rsid w:val="004C3523"/>
    <w:rsid w:val="004D41ED"/>
    <w:rsid w:val="004E6635"/>
    <w:rsid w:val="00506225"/>
    <w:rsid w:val="00551091"/>
    <w:rsid w:val="00557998"/>
    <w:rsid w:val="0056511E"/>
    <w:rsid w:val="00593663"/>
    <w:rsid w:val="005C08E3"/>
    <w:rsid w:val="005F35D7"/>
    <w:rsid w:val="00630A78"/>
    <w:rsid w:val="006331AA"/>
    <w:rsid w:val="006376C3"/>
    <w:rsid w:val="00645B7E"/>
    <w:rsid w:val="00662F60"/>
    <w:rsid w:val="00677610"/>
    <w:rsid w:val="007F15ED"/>
    <w:rsid w:val="00826428"/>
    <w:rsid w:val="008514F8"/>
    <w:rsid w:val="00877DC5"/>
    <w:rsid w:val="00887B36"/>
    <w:rsid w:val="008B6F8B"/>
    <w:rsid w:val="009042C7"/>
    <w:rsid w:val="009269FF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B4ED4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8022D"/>
    <w:rsid w:val="00CA4F55"/>
    <w:rsid w:val="00CA51DF"/>
    <w:rsid w:val="00CE42D0"/>
    <w:rsid w:val="00D07DC0"/>
    <w:rsid w:val="00D33D82"/>
    <w:rsid w:val="00D62338"/>
    <w:rsid w:val="00D7096F"/>
    <w:rsid w:val="00DE216E"/>
    <w:rsid w:val="00DE6B79"/>
    <w:rsid w:val="00DF2C0D"/>
    <w:rsid w:val="00DF4076"/>
    <w:rsid w:val="00DF6B41"/>
    <w:rsid w:val="00E66BAF"/>
    <w:rsid w:val="00EA12EF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Sherry Lawson</cp:lastModifiedBy>
  <cp:revision>4</cp:revision>
  <cp:lastPrinted>2015-01-16T16:51:00Z</cp:lastPrinted>
  <dcterms:created xsi:type="dcterms:W3CDTF">2026-06-09T21:42:00Z</dcterms:created>
  <dcterms:modified xsi:type="dcterms:W3CDTF">2026-07-17T15:46:00Z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