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DCD8769" w:rsidR="009A58CF" w:rsidRPr="004E6635" w:rsidRDefault="008E43F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49E66E2" w:rsidR="009A58CF" w:rsidRPr="004E6635" w:rsidRDefault="008E43F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5/20/2025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8827E97" w:rsidR="00593663" w:rsidRPr="004E6635" w:rsidRDefault="008E43F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Sherry Lawson -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EF42211" w:rsidR="00593663" w:rsidRPr="004E6635" w:rsidRDefault="008E43F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3637BC3" w:rsidR="00593663" w:rsidRPr="004E6635" w:rsidRDefault="008E43F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Ste 1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869738A" w:rsidR="00C8022D" w:rsidRPr="004E6635" w:rsidRDefault="008E43F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Ed Valenzuela – Supervisor, District 2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144D478" w:rsidR="00877DC5" w:rsidRPr="004E6635" w:rsidRDefault="008E43F1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Resolution commending and thanking the Friends of </w:t>
            </w:r>
            <w:proofErr w:type="spellStart"/>
            <w:r>
              <w:rPr>
                <w:rFonts w:cs="Arial"/>
                <w:sz w:val="20"/>
                <w:szCs w:val="20"/>
              </w:rPr>
              <w:t>Tauhindauli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Park and Trail at Upper Soda Springs, for its contributions to Siskiyou County </w:t>
            </w:r>
            <w:proofErr w:type="gramStart"/>
            <w:r>
              <w:rPr>
                <w:rFonts w:cs="Arial"/>
                <w:sz w:val="20"/>
                <w:szCs w:val="20"/>
              </w:rPr>
              <w:t>and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commending and supporting its efforts to accept additional responsibility for </w:t>
            </w:r>
            <w:proofErr w:type="spellStart"/>
            <w:r>
              <w:rPr>
                <w:rFonts w:cs="Arial"/>
                <w:sz w:val="20"/>
                <w:szCs w:val="20"/>
              </w:rPr>
              <w:t>Tauhindauli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Park in Dunsmuir, California.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6A60438" w:rsidR="00677610" w:rsidRPr="004E6635" w:rsidRDefault="008E43F1" w:rsidP="00677610">
            <w:pPr>
              <w:spacing w:before="120" w:after="120"/>
              <w:rPr>
                <w:rFonts w:cs="Arial"/>
              </w:rPr>
            </w:pPr>
            <w:r w:rsidRPr="008E43F1">
              <w:rPr>
                <w:rFonts w:cs="Arial"/>
                <w:sz w:val="20"/>
                <w:szCs w:val="20"/>
              </w:rPr>
              <w:t xml:space="preserve">Adopt </w:t>
            </w:r>
            <w:r>
              <w:rPr>
                <w:rFonts w:cs="Arial"/>
                <w:sz w:val="20"/>
                <w:szCs w:val="20"/>
              </w:rPr>
              <w:t>a r</w:t>
            </w:r>
            <w:r>
              <w:rPr>
                <w:rFonts w:cs="Arial"/>
                <w:sz w:val="20"/>
                <w:szCs w:val="20"/>
              </w:rPr>
              <w:t xml:space="preserve">esolution commending and thanking the Friends of </w:t>
            </w:r>
            <w:proofErr w:type="spellStart"/>
            <w:r>
              <w:rPr>
                <w:rFonts w:cs="Arial"/>
                <w:sz w:val="20"/>
                <w:szCs w:val="20"/>
              </w:rPr>
              <w:t>Tauhindauli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Park and Trail at Upper Soda Springs, for its contributions to Siskiyou County and commending and supporting its efforts to accept additional responsibility for </w:t>
            </w:r>
            <w:proofErr w:type="spellStart"/>
            <w:r>
              <w:rPr>
                <w:rFonts w:cs="Arial"/>
                <w:sz w:val="20"/>
                <w:szCs w:val="20"/>
              </w:rPr>
              <w:t>Tauhindauli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Park in Dunsmuir, California.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82F2B"/>
    <w:rsid w:val="007F15ED"/>
    <w:rsid w:val="00826428"/>
    <w:rsid w:val="008514F8"/>
    <w:rsid w:val="00877DC5"/>
    <w:rsid w:val="00887B36"/>
    <w:rsid w:val="008B6F8B"/>
    <w:rsid w:val="008E43F1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2025-05-06T00:13:00Z</dcterms:created>
  <dcterms:modified xsi:type="dcterms:W3CDTF">2025-05-06T00:13:00Z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